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B3E4C" w14:textId="75B9380C" w:rsidR="00AB7AC6" w:rsidRPr="00780842" w:rsidRDefault="005406EE" w:rsidP="004365C3">
      <w:pPr>
        <w:spacing w:before="480" w:after="360" w:line="257" w:lineRule="auto"/>
        <w:jc w:val="center"/>
        <w:rPr>
          <w:rFonts w:ascii="Montserrat" w:eastAsia="Times New Roman" w:hAnsi="Montserrat" w:cs="Times New Roman"/>
          <w:b/>
          <w:sz w:val="28"/>
          <w:szCs w:val="28"/>
          <w:lang w:val="ru-RU"/>
        </w:rPr>
      </w:pPr>
      <w:r w:rsidRPr="00780842">
        <w:rPr>
          <w:rFonts w:ascii="Montserrat" w:eastAsia="Times New Roman" w:hAnsi="Montserrat" w:cs="Times New Roman"/>
          <w:b/>
          <w:sz w:val="28"/>
          <w:szCs w:val="28"/>
        </w:rPr>
        <w:t>Блан</w:t>
      </w:r>
      <w:bookmarkStart w:id="0" w:name="_GoBack"/>
      <w:bookmarkEnd w:id="0"/>
      <w:r w:rsidRPr="00780842">
        <w:rPr>
          <w:rFonts w:ascii="Montserrat" w:eastAsia="Times New Roman" w:hAnsi="Montserrat" w:cs="Times New Roman"/>
          <w:b/>
          <w:sz w:val="28"/>
          <w:szCs w:val="28"/>
        </w:rPr>
        <w:t>к наблюдения</w:t>
      </w:r>
      <w:r w:rsidR="00FE376E" w:rsidRPr="00780842">
        <w:rPr>
          <w:rFonts w:ascii="Montserrat" w:eastAsia="Times New Roman" w:hAnsi="Montserrat" w:cs="Times New Roman"/>
          <w:b/>
          <w:sz w:val="28"/>
          <w:szCs w:val="28"/>
        </w:rPr>
        <w:t xml:space="preserve"> за </w:t>
      </w:r>
      <w:r w:rsidRPr="00780842">
        <w:rPr>
          <w:rFonts w:ascii="Montserrat" w:eastAsia="Times New Roman" w:hAnsi="Montserrat" w:cs="Times New Roman"/>
          <w:b/>
          <w:sz w:val="28"/>
          <w:szCs w:val="28"/>
          <w:lang w:val="ru-RU"/>
        </w:rPr>
        <w:t>нарушением поведения обучающегося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425"/>
        <w:gridCol w:w="1815"/>
        <w:gridCol w:w="3268"/>
      </w:tblGrid>
      <w:tr w:rsidR="00AB7AC6" w:rsidRPr="00780842" w14:paraId="27BC76C3" w14:textId="77777777" w:rsidTr="004365C3">
        <w:trPr>
          <w:trHeight w:val="557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E936" w14:textId="77777777" w:rsidR="00AB7AC6" w:rsidRPr="00780842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A358" w14:textId="77777777" w:rsidR="00AB7AC6" w:rsidRPr="00780842" w:rsidRDefault="00FE376E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b/>
                <w:sz w:val="24"/>
                <w:szCs w:val="24"/>
              </w:rPr>
              <w:t xml:space="preserve">Признаки </w:t>
            </w:r>
            <w:r w:rsidR="005406EE" w:rsidRPr="00780842">
              <w:rPr>
                <w:rFonts w:ascii="Montserrat" w:eastAsia="Times New Roman" w:hAnsi="Montserrat" w:cs="Times New Roman"/>
                <w:b/>
                <w:sz w:val="24"/>
                <w:szCs w:val="24"/>
                <w:lang w:val="ru-RU"/>
              </w:rPr>
              <w:t>нарушения поведения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41EE" w14:textId="77777777" w:rsidR="00AB7AC6" w:rsidRPr="00780842" w:rsidRDefault="00FE376E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sz w:val="24"/>
                <w:szCs w:val="24"/>
              </w:rPr>
            </w:pPr>
            <w:r w:rsidRPr="00780842">
              <w:rPr>
                <w:rFonts w:ascii="Montserrat" w:eastAsia="Times New Roman" w:hAnsi="Montserrat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34EF" w14:textId="77777777" w:rsidR="00AB7AC6" w:rsidRPr="00780842" w:rsidRDefault="00FE376E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sz w:val="24"/>
                <w:szCs w:val="24"/>
              </w:rPr>
            </w:pPr>
            <w:r w:rsidRPr="00780842">
              <w:rPr>
                <w:rFonts w:ascii="Montserrat" w:eastAsia="Times New Roman" w:hAnsi="Montserrat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B7AC6" w:rsidRPr="00780842" w14:paraId="09CF813D" w14:textId="77777777" w:rsidTr="004365C3">
        <w:trPr>
          <w:trHeight w:val="116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EAB0" w14:textId="77777777" w:rsidR="00AB7AC6" w:rsidRPr="00780842" w:rsidRDefault="00FE376E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1.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1F3B" w14:textId="77777777" w:rsidR="00AB7AC6" w:rsidRPr="00780842" w:rsidRDefault="006E06AC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Не соблюдает правила поведения на уроках: не слушает объяснения учителя, ответы других учеников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E43D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CEC7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749FAD7E" w14:textId="77777777" w:rsidTr="004365C3">
        <w:trPr>
          <w:trHeight w:val="772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A592" w14:textId="77777777" w:rsidR="00AB7AC6" w:rsidRPr="00780842" w:rsidRDefault="00FE376E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2.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DCE1" w14:textId="77777777" w:rsidR="00AB7AC6" w:rsidRPr="00780842" w:rsidRDefault="006E06AC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 xml:space="preserve">Не корректирует своё поведение по просьбе взрослого/сверстника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93E8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01E6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621D71A1" w14:textId="77777777" w:rsidTr="00780842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ABEB" w14:textId="77777777" w:rsidR="00AB7AC6" w:rsidRPr="00780842" w:rsidRDefault="00FE376E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3.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147D" w14:textId="77777777" w:rsidR="00AB7AC6" w:rsidRPr="00780842" w:rsidRDefault="006E06AC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На уроке привлекает к себе внимание социально неприемлемыми способами</w:t>
            </w:r>
            <w:r w:rsidR="00997181"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: выкрикивает, издает различные звуки и т.д.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C924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39BA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2D3B8531" w14:textId="77777777" w:rsidTr="00780842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1E42" w14:textId="77777777" w:rsidR="00AB7AC6" w:rsidRPr="00780842" w:rsidRDefault="00FE376E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4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8B9E" w14:textId="77777777" w:rsidR="00AB7AC6" w:rsidRPr="00780842" w:rsidRDefault="00EA3668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Произносит оценочные суждения в случае неудачи/неудачного ответа одноклассника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E45F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DE4A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3D7B322B" w14:textId="77777777" w:rsidTr="00780842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6724" w14:textId="77777777" w:rsidR="00AB7AC6" w:rsidRPr="00780842" w:rsidRDefault="00FE376E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5.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AEB7" w14:textId="77777777" w:rsidR="00AB7AC6" w:rsidRPr="00780842" w:rsidRDefault="009931D3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Очень в</w:t>
            </w:r>
            <w:r w:rsidR="00997181"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ысокая активность на переменах: много бегает, прыгает и т.д.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65C5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EE64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620E5C47" w14:textId="77777777" w:rsidTr="00780842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6C2B" w14:textId="77777777" w:rsidR="00AB7AC6" w:rsidRPr="00780842" w:rsidRDefault="00FE376E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6.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9193" w14:textId="77777777" w:rsidR="00AB7AC6" w:rsidRPr="00780842" w:rsidRDefault="00997181" w:rsidP="00FE34EF">
            <w:pPr>
              <w:widowControl w:val="0"/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Не соблюдает правила поведения на перемене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9A15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DDC4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7170B457" w14:textId="77777777" w:rsidTr="00780842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F2D9" w14:textId="77777777" w:rsidR="00AB7AC6" w:rsidRPr="00780842" w:rsidRDefault="00FE376E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7.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4D9E" w14:textId="77777777" w:rsidR="00AB7AC6" w:rsidRPr="00780842" w:rsidRDefault="009931D3" w:rsidP="00FE34EF">
            <w:pPr>
              <w:widowControl w:val="0"/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На перемене провоцирует одноклассников на конфликт</w:t>
            </w:r>
            <w:r w:rsidR="00997181"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779F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E4B4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13AF3655" w14:textId="77777777" w:rsidTr="004365C3">
        <w:trPr>
          <w:trHeight w:val="58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5D7A" w14:textId="77777777" w:rsidR="00AB7AC6" w:rsidRPr="00780842" w:rsidRDefault="009931D3" w:rsidP="0078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780842">
              <w:rPr>
                <w:rFonts w:ascii="Montserrat" w:eastAsia="Times New Roman" w:hAnsi="Montserrat" w:cs="Times New Roman"/>
                <w:sz w:val="28"/>
                <w:szCs w:val="28"/>
                <w:lang w:val="ru-RU"/>
              </w:rPr>
              <w:t>8</w:t>
            </w:r>
            <w:r w:rsidR="00FE376E" w:rsidRPr="00780842">
              <w:rPr>
                <w:rFonts w:ascii="Montserrat" w:eastAsia="Times New Roman" w:hAnsi="Montserrat" w:cs="Times New Roman"/>
                <w:sz w:val="28"/>
                <w:szCs w:val="28"/>
              </w:rPr>
              <w:t>.</w:t>
            </w:r>
          </w:p>
          <w:p w14:paraId="60E5CC23" w14:textId="77777777" w:rsidR="00AB7AC6" w:rsidRPr="00780842" w:rsidRDefault="00AB7AC6" w:rsidP="00780842">
            <w:pPr>
              <w:widowControl w:val="0"/>
              <w:spacing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95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4B1B" w14:textId="77777777" w:rsidR="00AB7AC6" w:rsidRPr="00780842" w:rsidRDefault="00FE376E" w:rsidP="00780842">
            <w:pPr>
              <w:widowControl w:val="0"/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</w:pPr>
            <w:r w:rsidRPr="00780842">
              <w:rPr>
                <w:rFonts w:ascii="Montserrat" w:eastAsia="Times New Roman" w:hAnsi="Montserrat" w:cs="Times New Roman"/>
                <w:sz w:val="24"/>
                <w:szCs w:val="24"/>
              </w:rPr>
              <w:t>Проявления, не перечисленные, но проявляющиеся</w:t>
            </w:r>
            <w:r w:rsidR="00632830"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>,</w:t>
            </w:r>
            <w:r w:rsidRPr="00780842">
              <w:rPr>
                <w:rFonts w:ascii="Montserrat" w:eastAsia="Times New Roman" w:hAnsi="Montserrat" w:cs="Times New Roman"/>
                <w:sz w:val="24"/>
                <w:szCs w:val="24"/>
              </w:rPr>
              <w:t xml:space="preserve"> </w:t>
            </w:r>
            <w:r w:rsidR="00632830" w:rsidRPr="00780842">
              <w:rPr>
                <w:rFonts w:ascii="Montserrat" w:eastAsia="Times New Roman" w:hAnsi="Montserrat" w:cs="Times New Roman"/>
                <w:sz w:val="24"/>
                <w:szCs w:val="24"/>
                <w:lang w:val="ru-RU"/>
              </w:rPr>
              <w:t xml:space="preserve">как нарушение поведения </w:t>
            </w:r>
          </w:p>
        </w:tc>
      </w:tr>
      <w:tr w:rsidR="00AB7AC6" w:rsidRPr="00780842" w14:paraId="02ACFC97" w14:textId="77777777" w:rsidTr="004365C3">
        <w:trPr>
          <w:trHeight w:val="58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2788" w14:textId="77777777" w:rsidR="00AB7AC6" w:rsidRPr="00780842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</w:p>
        </w:tc>
        <w:tc>
          <w:tcPr>
            <w:tcW w:w="95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5F47" w14:textId="77777777" w:rsidR="00AB7AC6" w:rsidRPr="00780842" w:rsidRDefault="00AB7AC6" w:rsidP="00FE34EF">
            <w:pPr>
              <w:widowControl w:val="0"/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7779FAD1" w14:textId="77777777" w:rsidTr="004365C3">
        <w:trPr>
          <w:trHeight w:val="58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DF82" w14:textId="77777777" w:rsidR="00AB7AC6" w:rsidRPr="00780842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</w:p>
        </w:tc>
        <w:tc>
          <w:tcPr>
            <w:tcW w:w="95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4FFB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69895DF9" w14:textId="77777777" w:rsidTr="004365C3">
        <w:trPr>
          <w:trHeight w:val="58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0B54" w14:textId="77777777" w:rsidR="00AB7AC6" w:rsidRPr="00780842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</w:p>
        </w:tc>
        <w:tc>
          <w:tcPr>
            <w:tcW w:w="95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277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50F32186" w14:textId="77777777" w:rsidTr="004365C3">
        <w:trPr>
          <w:trHeight w:val="58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0521" w14:textId="77777777" w:rsidR="00AB7AC6" w:rsidRPr="00780842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</w:p>
        </w:tc>
        <w:tc>
          <w:tcPr>
            <w:tcW w:w="95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9D81" w14:textId="77777777" w:rsidR="00AB7AC6" w:rsidRPr="00780842" w:rsidRDefault="00AB7AC6" w:rsidP="00FE3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  <w:tr w:rsidR="00AB7AC6" w:rsidRPr="00780842" w14:paraId="77913618" w14:textId="77777777" w:rsidTr="004365C3">
        <w:trPr>
          <w:trHeight w:val="58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EC58" w14:textId="77777777" w:rsidR="00AB7AC6" w:rsidRPr="00780842" w:rsidRDefault="00AB7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</w:p>
        </w:tc>
        <w:tc>
          <w:tcPr>
            <w:tcW w:w="95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6065" w14:textId="64247C57" w:rsidR="00AB7AC6" w:rsidRPr="004365C3" w:rsidRDefault="00AB7AC6" w:rsidP="004365C3">
            <w:pPr>
              <w:rPr>
                <w:rFonts w:ascii="Montserrat" w:eastAsia="Times New Roman" w:hAnsi="Montserrat" w:cs="Times New Roman"/>
                <w:sz w:val="24"/>
                <w:szCs w:val="24"/>
              </w:rPr>
            </w:pPr>
          </w:p>
        </w:tc>
      </w:tr>
    </w:tbl>
    <w:p w14:paraId="0F7748AD" w14:textId="77777777" w:rsidR="00AB7AC6" w:rsidRPr="004365C3" w:rsidRDefault="00AB7AC6" w:rsidP="004365C3">
      <w:pPr>
        <w:rPr>
          <w:rFonts w:ascii="Montserrat" w:hAnsi="Montserrat"/>
          <w:sz w:val="16"/>
          <w:szCs w:val="16"/>
        </w:rPr>
      </w:pPr>
    </w:p>
    <w:sectPr w:rsidR="00AB7AC6" w:rsidRPr="004365C3" w:rsidSect="004365C3">
      <w:footerReference w:type="default" r:id="rId6"/>
      <w:pgSz w:w="11909" w:h="16834"/>
      <w:pgMar w:top="284" w:right="567" w:bottom="851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764E8" w14:textId="77777777" w:rsidR="001B2DE8" w:rsidRDefault="001B2DE8">
      <w:pPr>
        <w:spacing w:line="240" w:lineRule="auto"/>
      </w:pPr>
      <w:r>
        <w:separator/>
      </w:r>
    </w:p>
  </w:endnote>
  <w:endnote w:type="continuationSeparator" w:id="0">
    <w:p w14:paraId="59B1D6FE" w14:textId="77777777" w:rsidR="001B2DE8" w:rsidRDefault="001B2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3EAB" w14:textId="77777777" w:rsidR="004365C3" w:rsidRDefault="004365C3" w:rsidP="00780842">
    <w:pPr>
      <w:jc w:val="right"/>
    </w:pPr>
  </w:p>
  <w:p w14:paraId="4054BD50" w14:textId="1E814CEF" w:rsidR="00AB7AC6" w:rsidRDefault="00FE376E" w:rsidP="00780842">
    <w:pPr>
      <w:jc w:val="right"/>
    </w:pPr>
    <w:r>
      <w:fldChar w:fldCharType="begin"/>
    </w:r>
    <w:r>
      <w:instrText>PAGE</w:instrText>
    </w:r>
    <w:r>
      <w:fldChar w:fldCharType="separate"/>
    </w:r>
    <w:r w:rsidR="004365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02B2" w14:textId="77777777" w:rsidR="001B2DE8" w:rsidRDefault="001B2DE8">
      <w:pPr>
        <w:spacing w:line="240" w:lineRule="auto"/>
      </w:pPr>
      <w:r>
        <w:separator/>
      </w:r>
    </w:p>
  </w:footnote>
  <w:footnote w:type="continuationSeparator" w:id="0">
    <w:p w14:paraId="23A92750" w14:textId="77777777" w:rsidR="001B2DE8" w:rsidRDefault="001B2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C6"/>
    <w:rsid w:val="001B2DE8"/>
    <w:rsid w:val="004365C3"/>
    <w:rsid w:val="005406EE"/>
    <w:rsid w:val="00632830"/>
    <w:rsid w:val="006E06AC"/>
    <w:rsid w:val="00780842"/>
    <w:rsid w:val="00977573"/>
    <w:rsid w:val="009931D3"/>
    <w:rsid w:val="00997181"/>
    <w:rsid w:val="009B6FC9"/>
    <w:rsid w:val="00AB7AC6"/>
    <w:rsid w:val="00AD0BCD"/>
    <w:rsid w:val="00BC66EE"/>
    <w:rsid w:val="00D715C9"/>
    <w:rsid w:val="00EA3668"/>
    <w:rsid w:val="00F95B5B"/>
    <w:rsid w:val="00FC3B0D"/>
    <w:rsid w:val="00FE34EF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1D33"/>
  <w15:docId w15:val="{1111AA72-35A8-48EB-AEA8-B729DCF7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7808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842"/>
  </w:style>
  <w:style w:type="paragraph" w:styleId="a8">
    <w:name w:val="footer"/>
    <w:basedOn w:val="a"/>
    <w:link w:val="a9"/>
    <w:uiPriority w:val="99"/>
    <w:unhideWhenUsed/>
    <w:rsid w:val="007808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Romanova_LN1973@outlook.com</cp:lastModifiedBy>
  <cp:revision>5</cp:revision>
  <dcterms:created xsi:type="dcterms:W3CDTF">2025-01-16T13:50:00Z</dcterms:created>
  <dcterms:modified xsi:type="dcterms:W3CDTF">2025-07-31T14:05:00Z</dcterms:modified>
</cp:coreProperties>
</file>