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A48BB6" w:rsidR="00426EE0" w:rsidRDefault="003F79B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«РЕБЕНКА ЖЕРТВЫ» ПО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СИТУАЦИИ БУЛЛИНГА</w:t>
      </w:r>
    </w:p>
    <w:p w14:paraId="00000002" w14:textId="77777777" w:rsidR="00426EE0" w:rsidRDefault="003F79B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426EE0" w:rsidRDefault="003F79B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 ФИ ребенка_______________________________</w:t>
      </w:r>
    </w:p>
    <w:p w14:paraId="00000004" w14:textId="77777777" w:rsidR="00426EE0" w:rsidRDefault="00426EE0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426EE0" w:rsidRDefault="003F79BF" w:rsidP="002651FF">
      <w:pPr>
        <w:spacing w:after="240" w:line="300" w:lineRule="auto"/>
        <w:ind w:left="-284" w:right="6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6" w14:textId="77777777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284" w:right="6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подчеркивайте его сильные стороны.</w:t>
      </w:r>
    </w:p>
    <w:p w14:paraId="00000007" w14:textId="77777777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284" w:right="6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рядом, регулярно интересуйтесь у ребенка, как обстоят дела.</w:t>
      </w:r>
    </w:p>
    <w:p w14:paraId="00000008" w14:textId="77777777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284" w:right="6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Сохраняйте спокойствие, не обвиняйте ребенка в произошедшем.</w:t>
      </w:r>
    </w:p>
    <w:p w14:paraId="00000009" w14:textId="06DA4B1F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6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 различные способы эмоционального и</w:t>
      </w:r>
      <w:r w:rsidR="002651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поведенческого реагирования в некомфортных для него ситуациях.</w:t>
      </w:r>
    </w:p>
    <w:p w14:paraId="0000000A" w14:textId="77777777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284" w:right="6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н</w:t>
      </w:r>
      <w:r>
        <w:rPr>
          <w:rFonts w:ascii="Times New Roman" w:eastAsia="Times New Roman" w:hAnsi="Times New Roman" w:cs="Times New Roman"/>
          <w:sz w:val="28"/>
          <w:szCs w:val="28"/>
        </w:rPr>
        <w:t>аладить общение со сверстниками вне школы.</w:t>
      </w:r>
    </w:p>
    <w:p w14:paraId="0000000B" w14:textId="68558327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6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выбором кружков, секци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>й, соответствующих увлечениям и </w:t>
      </w:r>
      <w:r>
        <w:rPr>
          <w:rFonts w:ascii="Times New Roman" w:eastAsia="Times New Roman" w:hAnsi="Times New Roman" w:cs="Times New Roman"/>
          <w:sz w:val="28"/>
          <w:szCs w:val="28"/>
        </w:rPr>
        <w:t>интересам ребенка.</w:t>
      </w:r>
    </w:p>
    <w:p w14:paraId="0000000C" w14:textId="77777777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284" w:right="6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Планируйте совместно с ребенком приятные дела. </w:t>
      </w:r>
    </w:p>
    <w:p w14:paraId="0000000D" w14:textId="0671C2FC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6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ситуации, в которых ребенок может чувствовать себя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успешным и значимым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426EE0" w:rsidRDefault="003F79BF" w:rsidP="00265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-284" w:right="6" w:firstLine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время вместе, создавайте теплые семейные традиции.</w:t>
      </w:r>
    </w:p>
    <w:p w14:paraId="0000000F" w14:textId="77777777" w:rsidR="00426EE0" w:rsidRDefault="00426EE0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13463D2C" w:rsidR="00426EE0" w:rsidRDefault="003F79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00000011" w14:textId="77777777" w:rsidR="00426EE0" w:rsidRDefault="003F79BF" w:rsidP="002651FF">
      <w:pPr>
        <w:spacing w:before="24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2" w14:textId="77777777" w:rsidR="00426EE0" w:rsidRDefault="0042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4281D3F6" w:rsidR="00426EE0" w:rsidRDefault="003F7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_____/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ab/>
        <w:t>«____»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   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0000014" w14:textId="15DAD5A3" w:rsidR="00426EE0" w:rsidRDefault="003F79BF" w:rsidP="002651F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>одпись</w:t>
      </w:r>
      <w:r w:rsidR="002651FF">
        <w:rPr>
          <w:rFonts w:ascii="Times New Roman" w:eastAsia="Times New Roman" w:hAnsi="Times New Roman" w:cs="Times New Roman"/>
          <w:sz w:val="28"/>
          <w:szCs w:val="28"/>
        </w:rPr>
        <w:tab/>
      </w:r>
      <w:r w:rsidR="002651FF">
        <w:rPr>
          <w:rFonts w:ascii="Times New Roman" w:eastAsia="Times New Roman" w:hAnsi="Times New Roman" w:cs="Times New Roman"/>
          <w:sz w:val="28"/>
          <w:szCs w:val="28"/>
        </w:rPr>
        <w:tab/>
      </w:r>
      <w:r w:rsidR="002651F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14:paraId="00000015" w14:textId="77777777" w:rsidR="00426EE0" w:rsidRDefault="00426E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426EE0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C72C" w14:textId="77777777" w:rsidR="003F79BF" w:rsidRDefault="003F79BF">
      <w:pPr>
        <w:spacing w:after="0" w:line="240" w:lineRule="auto"/>
      </w:pPr>
      <w:r>
        <w:separator/>
      </w:r>
    </w:p>
  </w:endnote>
  <w:endnote w:type="continuationSeparator" w:id="0">
    <w:p w14:paraId="2A06A353" w14:textId="77777777" w:rsidR="003F79BF" w:rsidRDefault="003F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030BF3BB" w:rsidR="00426EE0" w:rsidRDefault="003F79BF">
    <w:pPr>
      <w:jc w:val="center"/>
    </w:pPr>
    <w:r>
      <w:fldChar w:fldCharType="begin"/>
    </w:r>
    <w:r>
      <w:instrText>PAGE</w:instrText>
    </w:r>
    <w:r w:rsidR="002651FF">
      <w:fldChar w:fldCharType="separate"/>
    </w:r>
    <w:r w:rsidR="002651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C9BB" w14:textId="77777777" w:rsidR="003F79BF" w:rsidRDefault="003F79BF">
      <w:pPr>
        <w:spacing w:after="0" w:line="240" w:lineRule="auto"/>
      </w:pPr>
      <w:r>
        <w:separator/>
      </w:r>
    </w:p>
  </w:footnote>
  <w:footnote w:type="continuationSeparator" w:id="0">
    <w:p w14:paraId="7AC90414" w14:textId="77777777" w:rsidR="003F79BF" w:rsidRDefault="003F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7382"/>
    <w:multiLevelType w:val="multilevel"/>
    <w:tmpl w:val="3F0E5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E0"/>
    <w:rsid w:val="002651FF"/>
    <w:rsid w:val="003F79BF"/>
    <w:rsid w:val="004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47BF"/>
  <w15:docId w15:val="{867DE8FA-D9E1-489F-8CF5-34E2F0E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wND7es8tzQ6mM6mvwbODE9+Bg==">CgMxLjAyCGguZ2pkZ3hzOAByITEtUFFZSEtvb2dwcVVZbUVFMVdweHBjTnpMQk5zUE41VQ==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Romanova_LN1973@outlook.com</cp:lastModifiedBy>
  <cp:revision>2</cp:revision>
  <dcterms:created xsi:type="dcterms:W3CDTF">2024-11-27T12:01:00Z</dcterms:created>
  <dcterms:modified xsi:type="dcterms:W3CDTF">2025-08-05T10:30:00Z</dcterms:modified>
</cp:coreProperties>
</file>